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6470A" w:rsidRPr="00641109" w:rsidRDefault="00707A28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FD4911">
        <w:rPr>
          <w:rFonts w:hAnsi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D4512" wp14:editId="50CF8626">
                <wp:simplePos x="0" y="0"/>
                <wp:positionH relativeFrom="column">
                  <wp:posOffset>-6350</wp:posOffset>
                </wp:positionH>
                <wp:positionV relativeFrom="paragraph">
                  <wp:posOffset>-439420</wp:posOffset>
                </wp:positionV>
                <wp:extent cx="1003300" cy="2921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A28" w:rsidRDefault="00707A28" w:rsidP="00707A28"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</w:t>
                            </w:r>
                            <w:r w:rsidR="00DC6AA5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D45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5pt;margin-top:-34.6pt;width:79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" filled="f" stroked="f">
                <v:textbox inset="5.85pt,.7pt,5.85pt,.7pt">
                  <w:txbxContent>
                    <w:p w:rsidR="00707A28" w:rsidRDefault="00707A28" w:rsidP="00707A28"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</w:t>
                      </w:r>
                      <w:r w:rsidR="00DC6AA5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者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7D38FF"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-485140</wp:posOffset>
                </wp:positionV>
                <wp:extent cx="1854200" cy="4064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2418" w:type="dxa"/>
                              <w:tblInd w:w="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9"/>
                              <w:gridCol w:w="1209"/>
                            </w:tblGrid>
                            <w:tr w:rsidR="007D38FF">
                              <w:trPr>
                                <w:trHeight w:val="509"/>
                              </w:trPr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D38FF" w:rsidRDefault="007D38FF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D38FF" w:rsidRDefault="007D38F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38FF" w:rsidRDefault="007D38FF" w:rsidP="007D38FF">
                            <w:pP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5.7pt;margin-top:-38.2pt;width:146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" stroked="f">
                <v:textbox inset="5.85pt,.7pt,5.85pt,.7pt">
                  <w:txbxContent>
                    <w:tbl>
                      <w:tblPr>
                        <w:tblStyle w:val="a9"/>
                        <w:tblW w:w="2418" w:type="dxa"/>
                        <w:tblInd w:w="220" w:type="dxa"/>
                        <w:tblLook w:val="04A0" w:firstRow="1" w:lastRow="0" w:firstColumn="1" w:lastColumn="0" w:noHBand="0" w:noVBand="1"/>
                      </w:tblPr>
                      <w:tblGrid>
                        <w:gridCol w:w="1209"/>
                        <w:gridCol w:w="1209"/>
                      </w:tblGrid>
                      <w:tr w:rsidR="007D38FF">
                        <w:trPr>
                          <w:trHeight w:val="509"/>
                        </w:trPr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D38FF" w:rsidRDefault="007D38F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D38FF" w:rsidRDefault="007D38F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:rsidR="007D38FF" w:rsidRDefault="007D38FF" w:rsidP="007D38FF">
                      <w:pPr>
                        <w:rPr>
                          <w:rFonts w:asciiTheme="minorHAnsi" w:eastAsiaTheme="minorEastAsia" w:hAnsiTheme="minorHAnsi" w:cstheme="minorBidi"/>
                          <w:kern w:val="2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38FF"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-368300</wp:posOffset>
                </wp:positionV>
                <wp:extent cx="1003300" cy="2921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8FF" w:rsidRDefault="007D38FF" w:rsidP="007D38FF"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margin-left:8.45pt;margin-top:-29pt;width:79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311gIAAM8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" filled="f" stroked="f">
                <v:textbox inset="5.85pt,.7pt,5.85pt,.7pt">
                  <w:txbxContent>
                    <w:p w:rsidR="007D38FF" w:rsidRDefault="007D38FF" w:rsidP="007D38FF"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提案番号</w:t>
                      </w:r>
                    </w:p>
                  </w:txbxContent>
                </v:textbox>
              </v:shape>
            </w:pict>
          </mc:Fallback>
        </mc:AlternateContent>
      </w:r>
      <w:r w:rsidR="005E151A" w:rsidRPr="00641109">
        <w:rPr>
          <w:rFonts w:ascii="BIZ UD明朝 Medium" w:eastAsia="BIZ UD明朝 Medium" w:hAnsi="BIZ UD明朝 Medium"/>
          <w:sz w:val="21"/>
          <w:szCs w:val="21"/>
        </w:rPr>
        <w:t>（様式</w:t>
      </w:r>
      <w:r w:rsidR="00641109" w:rsidRPr="00641109">
        <w:rPr>
          <w:rFonts w:ascii="BIZ UD明朝 Medium" w:eastAsia="BIZ UD明朝 Medium" w:hAnsi="BIZ UD明朝 Medium" w:hint="eastAsia"/>
          <w:sz w:val="21"/>
          <w:szCs w:val="21"/>
        </w:rPr>
        <w:t>６</w:t>
      </w:r>
      <w:r w:rsidR="00A75D46">
        <w:rPr>
          <w:rFonts w:ascii="BIZ UD明朝 Medium" w:eastAsia="BIZ UD明朝 Medium" w:hAnsi="BIZ UD明朝 Medium"/>
          <w:sz w:val="21"/>
          <w:szCs w:val="21"/>
        </w:rPr>
        <w:t>）類似業務</w:t>
      </w:r>
      <w:r w:rsidR="005E151A" w:rsidRPr="00641109">
        <w:rPr>
          <w:rFonts w:ascii="BIZ UD明朝 Medium" w:eastAsia="BIZ UD明朝 Medium" w:hAnsi="BIZ UD明朝 Medium"/>
          <w:sz w:val="21"/>
          <w:szCs w:val="21"/>
        </w:rPr>
        <w:t>受託実績</w:t>
      </w:r>
    </w:p>
    <w:p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 xml:space="preserve">１　提案者（企業）の実績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4"/>
      </w:tblGrid>
      <w:tr w:rsidR="0096470A" w:rsidRPr="00641109">
        <w:trPr>
          <w:trHeight w:val="74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>同種又は類似業務の実績（２件まで）を記載。発注者名、業務期間を明記のこと。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6470A" w:rsidRPr="00641109">
        <w:trPr>
          <w:trHeight w:val="1700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>２　配置予定者の実績等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4792"/>
      </w:tblGrid>
      <w:tr w:rsidR="0096470A" w:rsidRPr="00641109">
        <w:trPr>
          <w:trHeight w:val="740"/>
        </w:trPr>
        <w:tc>
          <w:tcPr>
            <w:tcW w:w="9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本業務における役割　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6470A" w:rsidRPr="00641109">
        <w:trPr>
          <w:trHeight w:val="566"/>
        </w:trPr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氏名　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生年月日　</w:t>
            </w:r>
          </w:p>
        </w:tc>
      </w:tr>
      <w:tr w:rsidR="0096470A" w:rsidRPr="00641109">
        <w:trPr>
          <w:trHeight w:val="566"/>
        </w:trPr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所属・役職　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担当予定業務　</w:t>
            </w:r>
          </w:p>
        </w:tc>
      </w:tr>
      <w:tr w:rsidR="0096470A" w:rsidRPr="00641109">
        <w:trPr>
          <w:trHeight w:val="566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保有資格（取得年月日）　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6470A" w:rsidRPr="00641109">
        <w:trPr>
          <w:trHeight w:val="566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 w:rsidP="005E151A">
            <w:pPr>
              <w:pStyle w:val="Standard"/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>類似業務の実績その１</w:t>
            </w:r>
          </w:p>
          <w:p w:rsidR="005E151A" w:rsidRPr="00641109" w:rsidRDefault="005E151A">
            <w:pPr>
              <w:pStyle w:val="Standard"/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6470A" w:rsidRPr="00641109">
        <w:trPr>
          <w:trHeight w:val="566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業務名称　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6470A" w:rsidRPr="00641109">
        <w:trPr>
          <w:trHeight w:val="566"/>
        </w:trPr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>発注者名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業務期間　</w:t>
            </w:r>
          </w:p>
        </w:tc>
      </w:tr>
      <w:tr w:rsidR="0096470A" w:rsidRPr="00641109">
        <w:trPr>
          <w:trHeight w:val="614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>業務の概要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6470A" w:rsidRPr="00641109">
        <w:trPr>
          <w:trHeight w:val="614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5E151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>従事予定者の役割</w:t>
            </w:r>
            <w:r w:rsidRPr="0064110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・主たる</w:t>
            </w: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>業務</w:t>
            </w: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</w:t>
            </w:r>
          </w:p>
        </w:tc>
      </w:tr>
    </w:tbl>
    <w:p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 xml:space="preserve">　※適宜、行を追加して</w:t>
      </w:r>
      <w:r w:rsidRPr="00641109">
        <w:rPr>
          <w:rFonts w:ascii="BIZ UD明朝 Medium" w:eastAsia="BIZ UD明朝 Medium" w:hAnsi="BIZ UD明朝 Medium" w:hint="eastAsia"/>
          <w:sz w:val="21"/>
          <w:szCs w:val="21"/>
        </w:rPr>
        <w:t>記載</w:t>
      </w:r>
      <w:r w:rsidRPr="00641109">
        <w:rPr>
          <w:rFonts w:ascii="BIZ UD明朝 Medium" w:eastAsia="BIZ UD明朝 Medium" w:hAnsi="BIZ UD明朝 Medium"/>
          <w:sz w:val="21"/>
          <w:szCs w:val="21"/>
        </w:rPr>
        <w:t>ください。</w:t>
      </w:r>
    </w:p>
    <w:p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 xml:space="preserve">　※配置予定者の変更は原則認められません。</w:t>
      </w:r>
    </w:p>
    <w:p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 xml:space="preserve">　※記載した実績については、契約書の写しの提出を求める場合があります。</w:t>
      </w:r>
    </w:p>
    <w:p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 xml:space="preserve">　※Ａ４判縦使い</w:t>
      </w:r>
      <w:r w:rsidR="009A242D" w:rsidRPr="00641109">
        <w:rPr>
          <w:rFonts w:ascii="BIZ UD明朝 Medium" w:eastAsia="BIZ UD明朝 Medium" w:hAnsi="BIZ UD明朝 Medium" w:hint="eastAsia"/>
          <w:sz w:val="21"/>
          <w:szCs w:val="21"/>
        </w:rPr>
        <w:t>２ページ以内</w:t>
      </w:r>
      <w:r w:rsidRPr="00641109">
        <w:rPr>
          <w:rFonts w:ascii="BIZ UD明朝 Medium" w:eastAsia="BIZ UD明朝 Medium" w:hAnsi="BIZ UD明朝 Medium"/>
          <w:sz w:val="21"/>
          <w:szCs w:val="21"/>
        </w:rPr>
        <w:t>にまとめること。文字は</w:t>
      </w:r>
      <w:r w:rsidR="007D38FF">
        <w:rPr>
          <w:rFonts w:ascii="BIZ UD明朝 Medium" w:eastAsia="BIZ UD明朝 Medium" w:hAnsi="BIZ UD明朝 Medium" w:hint="eastAsia"/>
          <w:sz w:val="21"/>
          <w:szCs w:val="21"/>
        </w:rPr>
        <w:t>11</w:t>
      </w:r>
      <w:r w:rsidRPr="00641109">
        <w:rPr>
          <w:rFonts w:ascii="BIZ UD明朝 Medium" w:eastAsia="BIZ UD明朝 Medium" w:hAnsi="BIZ UD明朝 Medium"/>
          <w:sz w:val="21"/>
          <w:szCs w:val="21"/>
        </w:rPr>
        <w:t>ポイント以上で記載のこと。</w:t>
      </w:r>
    </w:p>
    <w:sectPr w:rsidR="0096470A" w:rsidRPr="006411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0" w:left="1134" w:header="720" w:footer="720" w:gutter="0"/>
      <w:cols w:space="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533" w:rsidRDefault="005E151A">
      <w:r>
        <w:separator/>
      </w:r>
    </w:p>
  </w:endnote>
  <w:endnote w:type="continuationSeparator" w:id="0">
    <w:p w:rsidR="00684533" w:rsidRDefault="005E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1" w:rsidRDefault="003462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1" w:rsidRDefault="0034621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1" w:rsidRDefault="003462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533" w:rsidRDefault="005E151A">
      <w:r>
        <w:rPr>
          <w:color w:val="000000"/>
        </w:rPr>
        <w:separator/>
      </w:r>
    </w:p>
  </w:footnote>
  <w:footnote w:type="continuationSeparator" w:id="0">
    <w:p w:rsidR="00684533" w:rsidRDefault="005E1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1" w:rsidRDefault="003462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1" w:rsidRDefault="003462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211" w:rsidRDefault="003462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0A"/>
    <w:rsid w:val="00346211"/>
    <w:rsid w:val="005E151A"/>
    <w:rsid w:val="00641109"/>
    <w:rsid w:val="00684533"/>
    <w:rsid w:val="00707A28"/>
    <w:rsid w:val="007D38FF"/>
    <w:rsid w:val="0096470A"/>
    <w:rsid w:val="009A242D"/>
    <w:rsid w:val="00A75D46"/>
    <w:rsid w:val="00BE332D"/>
    <w:rsid w:val="00D51479"/>
    <w:rsid w:val="00DC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5E151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5E151A"/>
    <w:rPr>
      <w:szCs w:val="21"/>
    </w:rPr>
  </w:style>
  <w:style w:type="paragraph" w:styleId="a7">
    <w:name w:val="footer"/>
    <w:basedOn w:val="a"/>
    <w:link w:val="a8"/>
    <w:uiPriority w:val="99"/>
    <w:unhideWhenUsed/>
    <w:rsid w:val="005E151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5E151A"/>
    <w:rPr>
      <w:szCs w:val="21"/>
    </w:rPr>
  </w:style>
  <w:style w:type="table" w:styleId="a9">
    <w:name w:val="Table Grid"/>
    <w:basedOn w:val="a1"/>
    <w:uiPriority w:val="59"/>
    <w:rsid w:val="007D38FF"/>
    <w:pPr>
      <w:widowControl/>
      <w:suppressAutoHyphens w:val="0"/>
      <w:autoSpaceDN/>
      <w:textAlignment w:val="auto"/>
    </w:pPr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2026-06-05T05:29:00Z</dcterms:created>
  <dcterms:modified xsi:type="dcterms:W3CDTF">2026-06-05T05:30:00Z</dcterms:modified>
</cp:coreProperties>
</file>